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16D074AF" w:rsidR="00845081" w:rsidRPr="00ED6285" w:rsidRDefault="008321AE" w:rsidP="00555597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1C59F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55559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240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AD4C8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Eğriler</w:t>
                    </w:r>
                    <w:r w:rsidR="0055559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2E6B096" w:rsidR="00484B17" w:rsidRPr="00CF4DFB" w:rsidRDefault="00AD4C8A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65972BB" w:rsidR="00484B17" w:rsidRPr="00CF4DFB" w:rsidRDefault="00CD2F42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59015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59015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59015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590155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59015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59015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59015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59015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59015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59015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59015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59015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59015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59015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59015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59015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590155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59015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4FF9266" w:rsidR="006D429C" w:rsidRPr="00693B9B" w:rsidRDefault="00590155" w:rsidP="005E3ED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1C59FF">
                      <w:t>Eğrileri diferansiyel geometrisini yüksek boyutlu uzayda vermektir.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5D278C6E" w:rsidR="006D429C" w:rsidRPr="00693B9B" w:rsidRDefault="00590155" w:rsidP="009E41D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1C59FF">
                      <w:t xml:space="preserve">1. </w:t>
                    </w:r>
                    <w:proofErr w:type="spellStart"/>
                    <w:r w:rsidR="001C59FF">
                      <w:t>Diferensiyel</w:t>
                    </w:r>
                    <w:proofErr w:type="spellEnd"/>
                    <w:r w:rsidR="001C59FF">
                      <w:t xml:space="preserve"> Geometri, </w:t>
                    </w:r>
                    <w:proofErr w:type="spellStart"/>
                    <w:r w:rsidR="001C59FF">
                      <w:t>H.Hilmi</w:t>
                    </w:r>
                    <w:proofErr w:type="spellEnd"/>
                    <w:r w:rsidR="001C59FF">
                      <w:t xml:space="preserve"> Hacısalihoğlu,1993. 2. Arif Sabuncuoğlu, </w:t>
                    </w:r>
                    <w:proofErr w:type="spellStart"/>
                    <w:r w:rsidR="001C59FF">
                      <w:t>Diferensiyel</w:t>
                    </w:r>
                    <w:proofErr w:type="spellEnd"/>
                    <w:r w:rsidR="001C59FF">
                      <w:t xml:space="preserve"> Geometri, 2014. 3. </w:t>
                    </w:r>
                    <w:proofErr w:type="spellStart"/>
                    <w:r w:rsidR="001C59FF">
                      <w:t>Manfredo</w:t>
                    </w:r>
                    <w:proofErr w:type="spellEnd"/>
                    <w:r w:rsidR="001C59FF">
                      <w:t xml:space="preserve"> P. do </w:t>
                    </w:r>
                    <w:proofErr w:type="spellStart"/>
                    <w:r w:rsidR="001C59FF">
                      <w:t>Carmo</w:t>
                    </w:r>
                    <w:proofErr w:type="spellEnd"/>
                    <w:r w:rsidR="001C59FF">
                      <w:t xml:space="preserve">, </w:t>
                    </w:r>
                    <w:proofErr w:type="spellStart"/>
                    <w:r w:rsidR="001C59FF">
                      <w:t>Differential</w:t>
                    </w:r>
                    <w:proofErr w:type="spellEnd"/>
                    <w:r w:rsidR="001C59FF">
                      <w:t xml:space="preserve"> </w:t>
                    </w:r>
                    <w:proofErr w:type="spellStart"/>
                    <w:r w:rsidR="001C59FF">
                      <w:t>Geometry</w:t>
                    </w:r>
                    <w:proofErr w:type="spellEnd"/>
                    <w:r w:rsidR="001C59FF">
                      <w:t xml:space="preserve"> of </w:t>
                    </w:r>
                    <w:proofErr w:type="spellStart"/>
                    <w:r w:rsidR="001C59FF">
                      <w:t>Curves</w:t>
                    </w:r>
                    <w:proofErr w:type="spellEnd"/>
                    <w:r w:rsidR="001C59FF">
                      <w:t xml:space="preserve"> </w:t>
                    </w:r>
                    <w:proofErr w:type="spellStart"/>
                    <w:r w:rsidR="001C59FF">
                      <w:t>and</w:t>
                    </w:r>
                    <w:proofErr w:type="spellEnd"/>
                    <w:r w:rsidR="001C59FF">
                      <w:t xml:space="preserve"> </w:t>
                    </w:r>
                    <w:proofErr w:type="spellStart"/>
                    <w:r w:rsidR="001C59FF">
                      <w:t>Surfaces</w:t>
                    </w:r>
                    <w:proofErr w:type="spellEnd"/>
                    <w:r w:rsidR="001C59FF">
                      <w:t xml:space="preserve">, 1976. 4. A </w:t>
                    </w:r>
                    <w:proofErr w:type="spellStart"/>
                    <w:r w:rsidR="001C59FF">
                      <w:t>Comprehensive</w:t>
                    </w:r>
                    <w:proofErr w:type="spellEnd"/>
                    <w:r w:rsidR="001C59FF">
                      <w:t xml:space="preserve"> </w:t>
                    </w:r>
                    <w:proofErr w:type="spellStart"/>
                    <w:r w:rsidR="001C59FF">
                      <w:t>Introduction</w:t>
                    </w:r>
                    <w:proofErr w:type="spellEnd"/>
                    <w:r w:rsidR="001C59FF">
                      <w:t xml:space="preserve"> </w:t>
                    </w:r>
                    <w:proofErr w:type="spellStart"/>
                    <w:r w:rsidR="001C59FF">
                      <w:t>to</w:t>
                    </w:r>
                    <w:proofErr w:type="spellEnd"/>
                    <w:r w:rsidR="001C59FF">
                      <w:t xml:space="preserve"> </w:t>
                    </w:r>
                    <w:proofErr w:type="spellStart"/>
                    <w:r w:rsidR="001C59FF">
                      <w:t>Differential</w:t>
                    </w:r>
                    <w:proofErr w:type="spellEnd"/>
                    <w:r w:rsidR="001C59FF">
                      <w:t xml:space="preserve"> </w:t>
                    </w:r>
                    <w:proofErr w:type="spellStart"/>
                    <w:r w:rsidR="001C59FF">
                      <w:t>Geometry</w:t>
                    </w:r>
                    <w:proofErr w:type="spellEnd"/>
                    <w:r w:rsidR="001C59FF">
                      <w:t xml:space="preserve">, </w:t>
                    </w:r>
                    <w:proofErr w:type="spellStart"/>
                    <w:r w:rsidR="001C59FF">
                      <w:t>M.Spivak</w:t>
                    </w:r>
                    <w:proofErr w:type="spellEnd"/>
                    <w:r w:rsidR="001C59FF">
                      <w:t>, 1970.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59015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5AEB6B05" w:rsidR="006D429C" w:rsidRPr="00D51E29" w:rsidRDefault="0059015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751D71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4B14F10A" w:rsidR="006D429C" w:rsidRPr="00D51E29" w:rsidRDefault="0059015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751D71">
                      <w:t xml:space="preserve">Konu Başlığı: n-boyutlu Öklid Uzayında Eğri kavramı Alt konu başlıkları: Yay uzunluğu fonksiyonu, yay </w:t>
                    </w:r>
                    <w:proofErr w:type="spellStart"/>
                    <w:r w:rsidR="00751D71">
                      <w:t>paramatresi</w:t>
                    </w:r>
                    <w:proofErr w:type="spellEnd"/>
                    <w:r w:rsidR="00751D71">
                      <w:t>, keyfi parametre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58745EE5" w:rsidR="006D429C" w:rsidRPr="00D51E29" w:rsidRDefault="0059015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751D71">
                      <w:t xml:space="preserve">Konu Başlığı: Birim Hızlı Eğrinin </w:t>
                    </w:r>
                    <w:proofErr w:type="spellStart"/>
                    <w:r w:rsidR="00751D71">
                      <w:t>Frenet</w:t>
                    </w:r>
                    <w:proofErr w:type="spellEnd"/>
                    <w:r w:rsidR="00751D71">
                      <w:t xml:space="preserve"> Vektör Alanları Alt konu başlıkları: </w:t>
                    </w:r>
                    <w:proofErr w:type="spellStart"/>
                    <w:r w:rsidR="00751D71">
                      <w:t>Frenet</w:t>
                    </w:r>
                    <w:proofErr w:type="spellEnd"/>
                    <w:r w:rsidR="00751D71">
                      <w:t xml:space="preserve"> denklemleri, </w:t>
                    </w:r>
                    <w:proofErr w:type="spellStart"/>
                    <w:r w:rsidR="00751D71">
                      <w:t>Frenet</w:t>
                    </w:r>
                    <w:proofErr w:type="spellEnd"/>
                    <w:r w:rsidR="00751D71">
                      <w:t xml:space="preserve"> çatısı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BDDE0A1" w:rsidR="006D429C" w:rsidRPr="00D51E29" w:rsidRDefault="0059015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751D71">
                      <w:t xml:space="preserve">Konu Başlığı: Keyfi Parametreli Eğrinin </w:t>
                    </w:r>
                    <w:proofErr w:type="spellStart"/>
                    <w:r w:rsidR="00751D71">
                      <w:t>Frenet</w:t>
                    </w:r>
                    <w:proofErr w:type="spellEnd"/>
                    <w:r w:rsidR="00751D71">
                      <w:t xml:space="preserve"> Vektör Alanları Alt konu başlıkları: </w:t>
                    </w:r>
                    <w:proofErr w:type="spellStart"/>
                    <w:r w:rsidR="00751D71">
                      <w:t>Serret</w:t>
                    </w:r>
                    <w:proofErr w:type="spellEnd"/>
                    <w:r w:rsidR="00751D71">
                      <w:t xml:space="preserve"> </w:t>
                    </w:r>
                    <w:proofErr w:type="spellStart"/>
                    <w:r w:rsidR="00751D71">
                      <w:t>Frenet</w:t>
                    </w:r>
                    <w:proofErr w:type="spellEnd"/>
                    <w:r w:rsidR="00751D71">
                      <w:t xml:space="preserve"> r-ayaklı Alanı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A710C45" w:rsidR="006D429C" w:rsidRPr="00D51E29" w:rsidRDefault="00590155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751D71">
                      <w:t>Konu Başlığı: Eğrilikler Alt konu başlıkları: Eğrilik, Burulma, Eğriliklerin Geometrik Anlamı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C20921A" w:rsidR="006D429C" w:rsidRPr="00D51E29" w:rsidRDefault="00590155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751D71">
                      <w:t xml:space="preserve">Konu Başlığı: Eğrilik Ekseni, Eğrilik Merkezi Alt konu başlıkları: </w:t>
                    </w:r>
                    <w:proofErr w:type="spellStart"/>
                    <w:r w:rsidR="00751D71">
                      <w:t>Karekterizasyonlar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68A1C6CA" w:rsidR="006D429C" w:rsidRPr="00D51E29" w:rsidRDefault="0059015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751D71">
                      <w:t xml:space="preserve">Konu Başlığı: Eğrilik Küresi Alt konu başlıkları: Eğrilik Küresi ile İlgili </w:t>
                    </w:r>
                    <w:proofErr w:type="spellStart"/>
                    <w:r w:rsidR="00751D71">
                      <w:t>Karekterizasyonlar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4DA26AB5" w:rsidR="006D429C" w:rsidRPr="00D51E29" w:rsidRDefault="0059015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751D71">
                      <w:t>Konu Başlığı: Uygulamalar Alt konu başlıkları: Konu ile ilgili uygulama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625BCBE" w:rsidR="006D429C" w:rsidRPr="00D51E29" w:rsidRDefault="0059015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751D71">
                      <w:t>Konu Başlığı: ARA SINAV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21C82101" w:rsidR="006D429C" w:rsidRPr="00D51E29" w:rsidRDefault="0059015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751D71">
                      <w:t>Konu Başlığı: Küresel Eğriler Alt konu başlıkları: p-</w:t>
                    </w:r>
                    <w:proofErr w:type="spellStart"/>
                    <w:r w:rsidR="00751D71">
                      <w:t>hiperküresel</w:t>
                    </w:r>
                    <w:proofErr w:type="spellEnd"/>
                    <w:r w:rsidR="00751D71">
                      <w:t xml:space="preserve"> Eğri, </w:t>
                    </w:r>
                    <w:proofErr w:type="spellStart"/>
                    <w:r w:rsidR="00751D71">
                      <w:t>Oskülatör</w:t>
                    </w:r>
                    <w:proofErr w:type="spellEnd"/>
                    <w:r w:rsidR="00751D71">
                      <w:t xml:space="preserve"> p-küre, m-eğrilik Fonksiyonları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A3B5201" w:rsidR="006D429C" w:rsidRPr="00D51E29" w:rsidRDefault="00590155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751D71">
                      <w:t>Konu Başlığı: n-boyutlu Öklid Uzayında Eğilim Çizgileri Alt konu başlıkları: Tanım ve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BF83BBF" w:rsidR="006D429C" w:rsidRPr="00D51E29" w:rsidRDefault="00590155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751D71">
                      <w:t xml:space="preserve">Konu Başlığı: Yüksek Mertebeden Eğrilikler Alt konu başlıkları: </w:t>
                    </w:r>
                    <w:proofErr w:type="spellStart"/>
                    <w:r w:rsidR="00751D71">
                      <w:t>Harmonik</w:t>
                    </w:r>
                    <w:proofErr w:type="spellEnd"/>
                    <w:r w:rsidR="00751D71">
                      <w:t xml:space="preserve"> Eğrilikler ile Arasındaki Bağıntılar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576E4C5B" w:rsidR="006D429C" w:rsidRPr="00D51E29" w:rsidRDefault="0059015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751D71">
                      <w:t xml:space="preserve">Konu Başlığı: n-Boyutlu Öklid Uzayında Özel Eğriler Alt konu başlıkları: </w:t>
                    </w:r>
                    <w:proofErr w:type="spellStart"/>
                    <w:r w:rsidR="00751D71">
                      <w:t>Bertrand</w:t>
                    </w:r>
                    <w:proofErr w:type="spellEnd"/>
                    <w:r w:rsidR="00751D71">
                      <w:t xml:space="preserve"> Eğri, </w:t>
                    </w:r>
                    <w:proofErr w:type="spellStart"/>
                    <w:r w:rsidR="00751D71">
                      <w:t>İnvolüt-Evolüt</w:t>
                    </w:r>
                    <w:proofErr w:type="spellEnd"/>
                    <w:r w:rsidR="00751D71">
                      <w:t xml:space="preserve"> Eğri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4D74C5BD" w:rsidR="006D429C" w:rsidRPr="00D51E29" w:rsidRDefault="0059015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751D71">
                      <w:t>Konu Başlığı: Uygulama Alt konu başlıkları: Konu ile ilgili uygulama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590155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59015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59015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590155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59015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59015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590155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59015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59015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59015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59015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590155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590155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59015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590155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590155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59015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59015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59015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38310BE" w:rsidR="006D429C" w:rsidRPr="00D51E29" w:rsidRDefault="00590155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proofErr w:type="gramStart"/>
                    <w:r w:rsidR="001C59FF">
                      <w:t>n</w:t>
                    </w:r>
                    <w:proofErr w:type="gramEnd"/>
                    <w:r w:rsidR="001C59FF">
                      <w:t>-boyutlu Öklid uzayında eğriyi tanır, örnekler verir.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1B7A0426" w:rsidR="006D429C" w:rsidRPr="00D51E29" w:rsidRDefault="00590155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1C59FF">
                      <w:t>Eğrinin parametre değişimini yapabilir.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D19F4FC" w:rsidR="006D429C" w:rsidRPr="00D51E29" w:rsidRDefault="00590155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gramStart"/>
                    <w:r w:rsidR="001C59FF">
                      <w:t>n</w:t>
                    </w:r>
                    <w:proofErr w:type="gramEnd"/>
                    <w:r w:rsidR="001C59FF">
                      <w:t xml:space="preserve">-boyutlu Öklid Uzayında eğrinin </w:t>
                    </w:r>
                    <w:proofErr w:type="spellStart"/>
                    <w:r w:rsidR="001C59FF">
                      <w:t>Frenet</w:t>
                    </w:r>
                    <w:proofErr w:type="spellEnd"/>
                    <w:r w:rsidR="001C59FF">
                      <w:t xml:space="preserve"> çatısını, </w:t>
                    </w:r>
                    <w:proofErr w:type="spellStart"/>
                    <w:r w:rsidR="001C59FF">
                      <w:t>eğrliliklerini</w:t>
                    </w:r>
                    <w:proofErr w:type="spellEnd"/>
                    <w:r w:rsidR="001C59FF">
                      <w:t xml:space="preserve"> ve eğriliklerin geometrik yorumunu bilir.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141109AC" w:rsidR="006D429C" w:rsidRPr="00D51E29" w:rsidRDefault="00590155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1C59FF">
                      <w:t xml:space="preserve">Bir eğrinin </w:t>
                    </w:r>
                    <w:proofErr w:type="spellStart"/>
                    <w:r w:rsidR="001C59FF">
                      <w:t>oskülatör</w:t>
                    </w:r>
                    <w:proofErr w:type="spellEnd"/>
                    <w:r w:rsidR="001C59FF">
                      <w:t xml:space="preserve"> </w:t>
                    </w:r>
                    <w:proofErr w:type="spellStart"/>
                    <w:r w:rsidR="001C59FF">
                      <w:t>hiperdüzlemini</w:t>
                    </w:r>
                    <w:proofErr w:type="spellEnd"/>
                    <w:r w:rsidR="001C59FF">
                      <w:t xml:space="preserve"> tanımlar.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8C43F8F" w:rsidR="006D429C" w:rsidRPr="00D51E29" w:rsidRDefault="00590155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1C59FF">
                      <w:t xml:space="preserve">Küresel eğriler ve </w:t>
                    </w:r>
                    <w:proofErr w:type="spellStart"/>
                    <w:r w:rsidR="001C59FF">
                      <w:t>karekterizasyonlarını</w:t>
                    </w:r>
                    <w:proofErr w:type="spellEnd"/>
                    <w:r w:rsidR="001C59FF">
                      <w:t xml:space="preserve"> öğrenir</w:t>
                    </w:r>
                    <w:r w:rsidR="00B202E4">
                      <w:t>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590155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590155">
          <w:pPr>
            <w:rPr>
              <w:rFonts w:ascii="Cambria" w:hAnsi="Cambria"/>
              <w:sz w:val="20"/>
              <w:szCs w:val="20"/>
            </w:rPr>
          </w:pPr>
        </w:p>
      </w:sdtContent>
    </w:sdt>
    <w:bookmarkStart w:id="0" w:name="_GoBack" w:displacedByCustomXml="prev"/>
    <w:bookmarkEnd w:id="0" w:displacedByCustomXml="prev"/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F2F64" w14:textId="77777777" w:rsidR="00590155" w:rsidRDefault="00590155" w:rsidP="0026717A">
      <w:pPr>
        <w:spacing w:line="240" w:lineRule="auto"/>
      </w:pPr>
      <w:r>
        <w:separator/>
      </w:r>
    </w:p>
  </w:endnote>
  <w:endnote w:type="continuationSeparator" w:id="0">
    <w:p w14:paraId="44BF4BBA" w14:textId="77777777" w:rsidR="00590155" w:rsidRDefault="00590155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2B4A4486" w:rsidR="006B4096" w:rsidRPr="005F7FF4" w:rsidRDefault="00590155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5559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5559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1F070" w14:textId="77777777" w:rsidR="00590155" w:rsidRDefault="00590155" w:rsidP="0026717A">
      <w:pPr>
        <w:spacing w:line="240" w:lineRule="auto"/>
      </w:pPr>
      <w:r>
        <w:separator/>
      </w:r>
    </w:p>
  </w:footnote>
  <w:footnote w:type="continuationSeparator" w:id="0">
    <w:p w14:paraId="45E9BE6E" w14:textId="77777777" w:rsidR="00590155" w:rsidRDefault="00590155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13F43"/>
    <w:rsid w:val="0012007B"/>
    <w:rsid w:val="001214C8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855EE"/>
    <w:rsid w:val="00196510"/>
    <w:rsid w:val="001A0735"/>
    <w:rsid w:val="001B5F9E"/>
    <w:rsid w:val="001B6C10"/>
    <w:rsid w:val="001B7FD3"/>
    <w:rsid w:val="001C59FF"/>
    <w:rsid w:val="001E592A"/>
    <w:rsid w:val="001E7505"/>
    <w:rsid w:val="00200A46"/>
    <w:rsid w:val="00214A4F"/>
    <w:rsid w:val="0022320C"/>
    <w:rsid w:val="002336F6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220BE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433FB"/>
    <w:rsid w:val="00447611"/>
    <w:rsid w:val="00453B87"/>
    <w:rsid w:val="00456B1A"/>
    <w:rsid w:val="00457BA5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5597"/>
    <w:rsid w:val="00557C56"/>
    <w:rsid w:val="005603C8"/>
    <w:rsid w:val="00565ECD"/>
    <w:rsid w:val="00572DE2"/>
    <w:rsid w:val="005744B5"/>
    <w:rsid w:val="005849EF"/>
    <w:rsid w:val="00590155"/>
    <w:rsid w:val="005A3A07"/>
    <w:rsid w:val="005A4226"/>
    <w:rsid w:val="005D423F"/>
    <w:rsid w:val="005E3ED9"/>
    <w:rsid w:val="005E61C7"/>
    <w:rsid w:val="005F52DE"/>
    <w:rsid w:val="005F7F51"/>
    <w:rsid w:val="005F7FF4"/>
    <w:rsid w:val="006073B6"/>
    <w:rsid w:val="006233E9"/>
    <w:rsid w:val="00626F5F"/>
    <w:rsid w:val="00647206"/>
    <w:rsid w:val="00654D31"/>
    <w:rsid w:val="00656392"/>
    <w:rsid w:val="006577B2"/>
    <w:rsid w:val="0066627B"/>
    <w:rsid w:val="00676FEA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1D71"/>
    <w:rsid w:val="007562DC"/>
    <w:rsid w:val="00762981"/>
    <w:rsid w:val="0076430F"/>
    <w:rsid w:val="00773666"/>
    <w:rsid w:val="00781621"/>
    <w:rsid w:val="007A45C3"/>
    <w:rsid w:val="007A6492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79E1"/>
    <w:rsid w:val="008646FD"/>
    <w:rsid w:val="0087198B"/>
    <w:rsid w:val="00872575"/>
    <w:rsid w:val="00885F2A"/>
    <w:rsid w:val="00891D36"/>
    <w:rsid w:val="00896624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A1536"/>
    <w:rsid w:val="009C3B18"/>
    <w:rsid w:val="009C4293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D4C8A"/>
    <w:rsid w:val="00AE3062"/>
    <w:rsid w:val="00AF0F27"/>
    <w:rsid w:val="00AF3FE0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2F42"/>
    <w:rsid w:val="00CD34CA"/>
    <w:rsid w:val="00CD536E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3D26"/>
    <w:rsid w:val="00E4624F"/>
    <w:rsid w:val="00E5592C"/>
    <w:rsid w:val="00E55D24"/>
    <w:rsid w:val="00E612E5"/>
    <w:rsid w:val="00E7417C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1B4FFC"/>
    <w:rsid w:val="00221150"/>
    <w:rsid w:val="002E20DF"/>
    <w:rsid w:val="003B35E9"/>
    <w:rsid w:val="003B7A42"/>
    <w:rsid w:val="003F5DF9"/>
    <w:rsid w:val="0041402A"/>
    <w:rsid w:val="004337C6"/>
    <w:rsid w:val="00456D2B"/>
    <w:rsid w:val="00497C47"/>
    <w:rsid w:val="004A0066"/>
    <w:rsid w:val="004F5360"/>
    <w:rsid w:val="005704CA"/>
    <w:rsid w:val="005A4992"/>
    <w:rsid w:val="005C5A3A"/>
    <w:rsid w:val="005D055C"/>
    <w:rsid w:val="00622D18"/>
    <w:rsid w:val="006605B5"/>
    <w:rsid w:val="00685DAF"/>
    <w:rsid w:val="007408AC"/>
    <w:rsid w:val="00805290"/>
    <w:rsid w:val="00842522"/>
    <w:rsid w:val="00867851"/>
    <w:rsid w:val="00992FEF"/>
    <w:rsid w:val="009A1ED0"/>
    <w:rsid w:val="009A496D"/>
    <w:rsid w:val="009D72DB"/>
    <w:rsid w:val="00A1170D"/>
    <w:rsid w:val="00A2547F"/>
    <w:rsid w:val="00AC4480"/>
    <w:rsid w:val="00AC5CA1"/>
    <w:rsid w:val="00B536FC"/>
    <w:rsid w:val="00BA0F22"/>
    <w:rsid w:val="00BC3485"/>
    <w:rsid w:val="00BE6AAC"/>
    <w:rsid w:val="00BF2BF7"/>
    <w:rsid w:val="00C8305B"/>
    <w:rsid w:val="00CB65E0"/>
    <w:rsid w:val="00CD0029"/>
    <w:rsid w:val="00CF564D"/>
    <w:rsid w:val="00D70A69"/>
    <w:rsid w:val="00D868F8"/>
    <w:rsid w:val="00E03799"/>
    <w:rsid w:val="00E04223"/>
    <w:rsid w:val="00F13478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C6CE-F468-4CC3-A7FE-BA83535F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2024-01-03T15:32:00Z</dcterms:created>
  <dcterms:modified xsi:type="dcterms:W3CDTF">2024-04-16T10:33:00Z</dcterms:modified>
</cp:coreProperties>
</file>